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bookmarkStart w:id="0" w:name="_GoBack"/>
            <w:bookmarkEnd w:id="0"/>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409号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平昌县四喜鸭头店</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同州街道新华街西段88号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四喜鸭头</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，长4.3米，高1.2米，厚0.07米，共计</w:t>
            </w:r>
            <w:r>
              <w:rPr>
                <w:rFonts w:hint="eastAsia" w:ascii="黑体" w:hAnsi="黑体" w:eastAsia="黑体" w:cs="黑体"/>
                <w:b/>
                <w:sz w:val="20"/>
                <w:szCs w:val="20"/>
                <w:lang w:val="en-US" w:eastAsia="zh-CN"/>
              </w:rPr>
              <w:t>平面面积约5.2平方米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二0二四年十一月二十二日至二0二五年十一月二十一日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二十二</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409号</w:t>
            </w:r>
          </w:p>
          <w:p w14:paraId="2046B18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bCs w:val="0"/>
                <w:sz w:val="24"/>
                <w:szCs w:val="24"/>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平昌县四喜鸭头店</w:t>
            </w:r>
          </w:p>
          <w:p w14:paraId="1D770C8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同州街道新华街西段88号</w:t>
            </w:r>
          </w:p>
          <w:p w14:paraId="3C24E40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四喜鸭头</w:t>
            </w:r>
          </w:p>
          <w:p w14:paraId="62C7B8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p>
          <w:p w14:paraId="38100CD4">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店招共1个，长4.3米，高1.2米，厚0.07米，共计平面面积约5.2平方米；</w:t>
            </w:r>
          </w:p>
          <w:p w14:paraId="44E42E8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142204F">
            <w:pPr>
              <w:keepNext w:val="0"/>
              <w:keepLines w:val="0"/>
              <w:pageBreakBefore w:val="0"/>
              <w:widowControl w:val="0"/>
              <w:kinsoku/>
              <w:wordWrap/>
              <w:overflowPunct/>
              <w:topLinePunct w:val="0"/>
              <w:autoSpaceDE/>
              <w:autoSpaceDN/>
              <w:bidi w:val="0"/>
              <w:adjustRightInd/>
              <w:snapToGrid/>
              <w:spacing w:line="460" w:lineRule="exact"/>
              <w:ind w:left="2246" w:hanging="1331" w:hangingChars="500"/>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二0二四年十一月二十二日至二0二五年十一月二十一日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887</Characters>
  <Lines>5</Lines>
  <Paragraphs>1</Paragraphs>
  <TotalTime>15</TotalTime>
  <ScaleCrop>false</ScaleCrop>
  <LinksUpToDate>false</LinksUpToDate>
  <CharactersWithSpaces>951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2024-11-22T03:39:14Z</cp:lastPrinted>
  <dcterms:modified xsi:type="dcterms:W3CDTF">2024-11-22T03:41:59Z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85FA2A91DC474FC7ABE003E4A0F91E69_13</vt:lpwstr>
  </property>
  <property fmtid="{D5CDD505-2E9C-101B-9397-08002B2CF9AE}" pid="4" name="commondata">
    <vt:lpwstr>eyJoZGlkIjoiN2M1M2MyOTk3NWJlMjdlMmRjOWQ0YzViZTA1Mjc2ODUifQ==</vt:lpwstr>
  </property>
</Properties>
</file>