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平昌县姣好日化经营部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>信义大道仁和楼C栋1楼6号门口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（大约占用3平方米）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促销活动（摆放商品、铺地毯）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1E2D4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234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平昌县姣好日化经营部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>信义大道仁和楼C栋1楼6号门口（大约占用3平方米）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促销活动（摆放商品、铺地毯）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13C6AF7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35AD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9F48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8589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4D975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二0二四年十月二十四日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505</Words>
  <Characters>519</Characters>
  <Lines>4</Lines>
  <Paragraphs>1</Paragraphs>
  <TotalTime>14</TotalTime>
  <ScaleCrop>false</ScaleCrop>
  <LinksUpToDate>false</LinksUpToDate>
  <CharactersWithSpaces>969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2024-10-22T07:44:00Z</cp:lastPrinted>
  <dcterms:modified xsi:type="dcterms:W3CDTF">2024-10-24T03:07:22Z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22AA6A4D0F92448FA91FF35F5E948557_13</vt:lpwstr>
  </property>
  <property fmtid="{D5CDD505-2E9C-101B-9397-08002B2CF9AE}" pid="4" name="commondata">
    <vt:lpwstr>eyJoZGlkIjoiN2M1M2MyOTk3NWJlMjdlMmRjOWQ0YzViZTA1Mjc2ODUifQ==</vt:lpwstr>
  </property>
</Properties>
</file>